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63070" w14:textId="79E45F98" w:rsidR="00853801" w:rsidRDefault="00853801" w:rsidP="00853801">
      <w:pPr>
        <w:pBdr>
          <w:bottom w:val="single" w:sz="12" w:space="1" w:color="auto"/>
        </w:pBdr>
        <w:jc w:val="center"/>
        <w:rPr>
          <w:rFonts w:ascii="Grand Hotel" w:hAnsi="Grand Hotel"/>
          <w:sz w:val="56"/>
          <w:szCs w:val="56"/>
        </w:rPr>
      </w:pPr>
      <w:r>
        <w:rPr>
          <w:rFonts w:ascii="Grand Hotel" w:hAnsi="Grand Hotel"/>
          <w:sz w:val="56"/>
          <w:szCs w:val="56"/>
        </w:rPr>
        <w:t>Your Business Name Goes Here</w:t>
      </w:r>
    </w:p>
    <w:p w14:paraId="0CD38BF0" w14:textId="77E55909" w:rsidR="004527DF" w:rsidRDefault="00853801" w:rsidP="00B061F0">
      <w:pPr>
        <w:pBdr>
          <w:bottom w:val="single" w:sz="12" w:space="1" w:color="auto"/>
        </w:pBdr>
      </w:pPr>
      <w:r>
        <w:t>Your Website</w:t>
      </w:r>
      <w:r w:rsidR="00B061F0">
        <w:t>.com</w:t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rFonts w:ascii="Grand Hotel" w:hAnsi="Grand Hotel"/>
          <w:sz w:val="28"/>
          <w:szCs w:val="28"/>
        </w:rPr>
        <w:tab/>
      </w:r>
      <w:r w:rsidR="00B061F0">
        <w:rPr>
          <w:noProof/>
        </w:rPr>
        <w:drawing>
          <wp:inline distT="0" distB="0" distL="0" distR="0" wp14:anchorId="261CCF9A" wp14:editId="3A550403">
            <wp:extent cx="1612509" cy="309604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67496" t="42080" r="8985" b="49888"/>
                    <a:stretch/>
                  </pic:blipFill>
                  <pic:spPr bwMode="auto">
                    <a:xfrm>
                      <a:off x="0" y="0"/>
                      <a:ext cx="1612924" cy="30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61F0">
        <w:tab/>
      </w:r>
    </w:p>
    <w:p w14:paraId="2AAC3CC6" w14:textId="77777777" w:rsidR="008758D8" w:rsidRDefault="004527DF">
      <w:r>
        <w:t>The skills that I have and the skills that I need…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4527DF" w14:paraId="501C3F95" w14:textId="77777777" w:rsidTr="007C4AC5">
        <w:tc>
          <w:tcPr>
            <w:tcW w:w="3596" w:type="dxa"/>
            <w:shd w:val="clear" w:color="auto" w:fill="D9D9D9" w:themeFill="background1" w:themeFillShade="D9"/>
          </w:tcPr>
          <w:p w14:paraId="2CA42F74" w14:textId="77777777" w:rsidR="004527DF" w:rsidRPr="007C4AC5" w:rsidRDefault="004527DF" w:rsidP="007C4AC5">
            <w:pPr>
              <w:jc w:val="center"/>
              <w:rPr>
                <w:b/>
                <w:sz w:val="32"/>
                <w:szCs w:val="32"/>
              </w:rPr>
            </w:pPr>
            <w:r w:rsidRPr="007C4AC5">
              <w:rPr>
                <w:b/>
                <w:sz w:val="32"/>
                <w:szCs w:val="32"/>
              </w:rPr>
              <w:t>SKILL</w:t>
            </w:r>
          </w:p>
        </w:tc>
        <w:tc>
          <w:tcPr>
            <w:tcW w:w="3597" w:type="dxa"/>
            <w:shd w:val="clear" w:color="auto" w:fill="D9D9D9" w:themeFill="background1" w:themeFillShade="D9"/>
          </w:tcPr>
          <w:p w14:paraId="31BD3F78" w14:textId="77777777" w:rsidR="004527DF" w:rsidRPr="007C4AC5" w:rsidRDefault="004527DF" w:rsidP="007C4AC5">
            <w:pPr>
              <w:jc w:val="center"/>
              <w:rPr>
                <w:b/>
                <w:sz w:val="32"/>
                <w:szCs w:val="32"/>
              </w:rPr>
            </w:pPr>
            <w:r w:rsidRPr="007C4AC5">
              <w:rPr>
                <w:b/>
                <w:sz w:val="32"/>
                <w:szCs w:val="32"/>
              </w:rPr>
              <w:t>JOB TITLE</w:t>
            </w:r>
          </w:p>
        </w:tc>
        <w:tc>
          <w:tcPr>
            <w:tcW w:w="3597" w:type="dxa"/>
            <w:shd w:val="clear" w:color="auto" w:fill="D9D9D9" w:themeFill="background1" w:themeFillShade="D9"/>
          </w:tcPr>
          <w:p w14:paraId="4438BFA0" w14:textId="77777777" w:rsidR="004527DF" w:rsidRPr="007C4AC5" w:rsidRDefault="004527DF" w:rsidP="007C4AC5">
            <w:pPr>
              <w:jc w:val="center"/>
              <w:rPr>
                <w:b/>
                <w:sz w:val="32"/>
                <w:szCs w:val="32"/>
              </w:rPr>
            </w:pPr>
            <w:r w:rsidRPr="007C4AC5">
              <w:rPr>
                <w:b/>
                <w:sz w:val="32"/>
                <w:szCs w:val="32"/>
              </w:rPr>
              <w:t>HOW THE JOB WILL GET DONE</w:t>
            </w:r>
          </w:p>
        </w:tc>
      </w:tr>
      <w:tr w:rsidR="004527DF" w14:paraId="5E1B4EDC" w14:textId="77777777" w:rsidTr="004527DF">
        <w:tc>
          <w:tcPr>
            <w:tcW w:w="3596" w:type="dxa"/>
          </w:tcPr>
          <w:p w14:paraId="66C00487" w14:textId="77777777" w:rsidR="004527DF" w:rsidRDefault="004527DF">
            <w:r>
              <w:t>Leadership</w:t>
            </w:r>
          </w:p>
        </w:tc>
        <w:tc>
          <w:tcPr>
            <w:tcW w:w="3597" w:type="dxa"/>
          </w:tcPr>
          <w:p w14:paraId="6F7AA13B" w14:textId="77777777" w:rsidR="004527DF" w:rsidRDefault="004527DF">
            <w:r>
              <w:t>CEO</w:t>
            </w:r>
          </w:p>
        </w:tc>
        <w:tc>
          <w:tcPr>
            <w:tcW w:w="3597" w:type="dxa"/>
          </w:tcPr>
          <w:p w14:paraId="4E884DBE" w14:textId="77777777" w:rsidR="004527DF" w:rsidRDefault="004527DF">
            <w:r>
              <w:t>Provide direction for the team via regular meetings and updates</w:t>
            </w:r>
          </w:p>
        </w:tc>
      </w:tr>
      <w:tr w:rsidR="004527DF" w14:paraId="4B300701" w14:textId="77777777" w:rsidTr="004527DF">
        <w:tc>
          <w:tcPr>
            <w:tcW w:w="3596" w:type="dxa"/>
          </w:tcPr>
          <w:p w14:paraId="58AD29C8" w14:textId="77777777" w:rsidR="004527DF" w:rsidRDefault="004527DF">
            <w:r>
              <w:t>Oversight and Business Planning</w:t>
            </w:r>
          </w:p>
        </w:tc>
        <w:tc>
          <w:tcPr>
            <w:tcW w:w="3597" w:type="dxa"/>
          </w:tcPr>
          <w:p w14:paraId="0628D206" w14:textId="77777777" w:rsidR="004527DF" w:rsidRDefault="004527DF">
            <w:r>
              <w:t>CEO</w:t>
            </w:r>
          </w:p>
        </w:tc>
        <w:tc>
          <w:tcPr>
            <w:tcW w:w="3597" w:type="dxa"/>
          </w:tcPr>
          <w:p w14:paraId="670DE706" w14:textId="77777777" w:rsidR="004527DF" w:rsidRDefault="004527DF">
            <w:r>
              <w:t>Long, medium and short term goals will be established at regular intervals (quarterly)</w:t>
            </w:r>
          </w:p>
          <w:p w14:paraId="1B64CFE3" w14:textId="77777777" w:rsidR="004527DF" w:rsidRDefault="004527DF">
            <w:r>
              <w:t>Recognizing what was done well, and what we need to improve upon</w:t>
            </w:r>
          </w:p>
          <w:p w14:paraId="0587F0DD" w14:textId="77777777" w:rsidR="004527DF" w:rsidRDefault="004527DF">
            <w:r>
              <w:t>Listen to various team members</w:t>
            </w:r>
          </w:p>
        </w:tc>
      </w:tr>
      <w:tr w:rsidR="004527DF" w14:paraId="051617BB" w14:textId="77777777" w:rsidTr="004527DF">
        <w:tc>
          <w:tcPr>
            <w:tcW w:w="3596" w:type="dxa"/>
          </w:tcPr>
          <w:p w14:paraId="0C899E76" w14:textId="77777777" w:rsidR="004527DF" w:rsidRDefault="004527DF">
            <w:r>
              <w:t>Human Resources</w:t>
            </w:r>
          </w:p>
        </w:tc>
        <w:tc>
          <w:tcPr>
            <w:tcW w:w="3597" w:type="dxa"/>
          </w:tcPr>
          <w:p w14:paraId="1690DA54" w14:textId="77777777" w:rsidR="004527DF" w:rsidRDefault="004527DF">
            <w:r>
              <w:t>HR Manager</w:t>
            </w:r>
          </w:p>
        </w:tc>
        <w:tc>
          <w:tcPr>
            <w:tcW w:w="3597" w:type="dxa"/>
          </w:tcPr>
          <w:p w14:paraId="4E148A9A" w14:textId="77777777" w:rsidR="004527DF" w:rsidRDefault="004527DF">
            <w:r>
              <w:t>Identifying where talent is needed and the skills required to fill that need</w:t>
            </w:r>
          </w:p>
        </w:tc>
      </w:tr>
      <w:tr w:rsidR="004527DF" w14:paraId="1A6A6657" w14:textId="77777777" w:rsidTr="004527DF">
        <w:tc>
          <w:tcPr>
            <w:tcW w:w="3596" w:type="dxa"/>
          </w:tcPr>
          <w:p w14:paraId="3B9915FC" w14:textId="77777777" w:rsidR="004527DF" w:rsidRDefault="004527DF" w:rsidP="00853801">
            <w:pPr>
              <w:spacing w:line="720" w:lineRule="auto"/>
            </w:pPr>
            <w:r>
              <w:t xml:space="preserve">Sales and Marketing </w:t>
            </w:r>
          </w:p>
        </w:tc>
        <w:tc>
          <w:tcPr>
            <w:tcW w:w="3597" w:type="dxa"/>
          </w:tcPr>
          <w:p w14:paraId="7AED2F19" w14:textId="77777777" w:rsidR="004527DF" w:rsidRDefault="004527DF" w:rsidP="00853801">
            <w:pPr>
              <w:spacing w:line="720" w:lineRule="auto"/>
            </w:pPr>
            <w:r>
              <w:t>Sales and Marketing Director</w:t>
            </w:r>
          </w:p>
        </w:tc>
        <w:tc>
          <w:tcPr>
            <w:tcW w:w="3597" w:type="dxa"/>
          </w:tcPr>
          <w:p w14:paraId="08D62587" w14:textId="5BD53679" w:rsidR="004527DF" w:rsidRDefault="004527DF" w:rsidP="00853801">
            <w:pPr>
              <w:spacing w:line="720" w:lineRule="auto"/>
            </w:pPr>
          </w:p>
        </w:tc>
      </w:tr>
      <w:tr w:rsidR="004527DF" w14:paraId="0A4BBA4B" w14:textId="77777777" w:rsidTr="004527DF">
        <w:tc>
          <w:tcPr>
            <w:tcW w:w="3596" w:type="dxa"/>
          </w:tcPr>
          <w:p w14:paraId="7EE4D737" w14:textId="77777777" w:rsidR="004527DF" w:rsidRDefault="004527DF" w:rsidP="00853801">
            <w:pPr>
              <w:spacing w:line="720" w:lineRule="auto"/>
            </w:pPr>
            <w:r>
              <w:t>Finance</w:t>
            </w:r>
          </w:p>
        </w:tc>
        <w:tc>
          <w:tcPr>
            <w:tcW w:w="3597" w:type="dxa"/>
          </w:tcPr>
          <w:p w14:paraId="2C21615A" w14:textId="77777777" w:rsidR="004527DF" w:rsidRDefault="004527DF" w:rsidP="00853801">
            <w:pPr>
              <w:spacing w:line="720" w:lineRule="auto"/>
            </w:pPr>
            <w:r>
              <w:t>CFO</w:t>
            </w:r>
            <w:bookmarkStart w:id="0" w:name="_GoBack"/>
            <w:bookmarkEnd w:id="0"/>
          </w:p>
        </w:tc>
        <w:tc>
          <w:tcPr>
            <w:tcW w:w="3597" w:type="dxa"/>
          </w:tcPr>
          <w:p w14:paraId="5DBBD79E" w14:textId="1D97B346" w:rsidR="004527DF" w:rsidRDefault="004527DF" w:rsidP="00853801">
            <w:pPr>
              <w:spacing w:line="720" w:lineRule="auto"/>
            </w:pPr>
          </w:p>
        </w:tc>
      </w:tr>
      <w:tr w:rsidR="004527DF" w14:paraId="64285AF2" w14:textId="77777777" w:rsidTr="004527DF">
        <w:tc>
          <w:tcPr>
            <w:tcW w:w="3596" w:type="dxa"/>
          </w:tcPr>
          <w:p w14:paraId="16368652" w14:textId="6D8C4F0E" w:rsidR="004527DF" w:rsidRDefault="004527DF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44CBBEAC" w14:textId="6C78B388" w:rsidR="004527DF" w:rsidRDefault="004527DF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575E9FE1" w14:textId="3495A8C7" w:rsidR="004527DF" w:rsidRDefault="004527DF" w:rsidP="00853801">
            <w:pPr>
              <w:spacing w:line="720" w:lineRule="auto"/>
            </w:pPr>
          </w:p>
        </w:tc>
      </w:tr>
      <w:tr w:rsidR="004527DF" w14:paraId="7ACEE2BF" w14:textId="77777777" w:rsidTr="004527DF">
        <w:tc>
          <w:tcPr>
            <w:tcW w:w="3596" w:type="dxa"/>
          </w:tcPr>
          <w:p w14:paraId="7B35D871" w14:textId="2C220528" w:rsidR="004527DF" w:rsidRDefault="004527DF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5BBD61C8" w14:textId="36EC8E76" w:rsidR="004527DF" w:rsidRDefault="004527DF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7DDBF83B" w14:textId="3AC1C698" w:rsidR="00537E32" w:rsidRDefault="00537E32" w:rsidP="00853801">
            <w:pPr>
              <w:spacing w:line="720" w:lineRule="auto"/>
            </w:pPr>
          </w:p>
        </w:tc>
      </w:tr>
      <w:tr w:rsidR="004527DF" w14:paraId="6951C4D9" w14:textId="77777777" w:rsidTr="004527DF">
        <w:tc>
          <w:tcPr>
            <w:tcW w:w="3596" w:type="dxa"/>
          </w:tcPr>
          <w:p w14:paraId="45CBA8BF" w14:textId="3B8A3D46" w:rsidR="007C4AC5" w:rsidRDefault="007C4AC5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31156E58" w14:textId="302CA387" w:rsidR="004527DF" w:rsidRDefault="004527DF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0726748C" w14:textId="77777777" w:rsidR="009E3C93" w:rsidRDefault="009E3C93" w:rsidP="00853801">
            <w:pPr>
              <w:spacing w:line="720" w:lineRule="auto"/>
            </w:pPr>
          </w:p>
        </w:tc>
      </w:tr>
      <w:tr w:rsidR="007269E7" w14:paraId="4F94CCB2" w14:textId="77777777" w:rsidTr="004527DF">
        <w:tc>
          <w:tcPr>
            <w:tcW w:w="3596" w:type="dxa"/>
          </w:tcPr>
          <w:p w14:paraId="00F99632" w14:textId="376B52A4" w:rsidR="007269E7" w:rsidRDefault="007269E7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0203BC15" w14:textId="415D67FE" w:rsidR="007269E7" w:rsidRDefault="007269E7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5AD8F0A5" w14:textId="77777777" w:rsidR="00DB1F18" w:rsidRDefault="00DB1F18" w:rsidP="00853801">
            <w:pPr>
              <w:spacing w:line="720" w:lineRule="auto"/>
            </w:pPr>
          </w:p>
        </w:tc>
      </w:tr>
      <w:tr w:rsidR="007269E7" w14:paraId="1DF9F929" w14:textId="77777777" w:rsidTr="004527DF">
        <w:tc>
          <w:tcPr>
            <w:tcW w:w="3596" w:type="dxa"/>
          </w:tcPr>
          <w:p w14:paraId="1A7DB1F1" w14:textId="71802340" w:rsidR="007269E7" w:rsidRDefault="007269E7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632025E4" w14:textId="2B4E2F7A" w:rsidR="007269E7" w:rsidRDefault="007269E7" w:rsidP="00853801">
            <w:pPr>
              <w:spacing w:line="720" w:lineRule="auto"/>
            </w:pPr>
          </w:p>
        </w:tc>
        <w:tc>
          <w:tcPr>
            <w:tcW w:w="3597" w:type="dxa"/>
          </w:tcPr>
          <w:p w14:paraId="4B552F07" w14:textId="77777777" w:rsidR="00DB1F18" w:rsidRDefault="00DB1F18" w:rsidP="00853801">
            <w:pPr>
              <w:spacing w:line="720" w:lineRule="auto"/>
            </w:pPr>
          </w:p>
        </w:tc>
      </w:tr>
    </w:tbl>
    <w:p w14:paraId="19D856AA" w14:textId="77777777" w:rsidR="004527DF" w:rsidRDefault="004527DF"/>
    <w:sectPr w:rsidR="004527DF" w:rsidSect="008758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 Hotel">
    <w:altName w:val="Calibri"/>
    <w:charset w:val="00"/>
    <w:family w:val="auto"/>
    <w:pitch w:val="variable"/>
    <w:sig w:usb0="A000002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8D8"/>
    <w:rsid w:val="004527DF"/>
    <w:rsid w:val="00537E32"/>
    <w:rsid w:val="00544183"/>
    <w:rsid w:val="007269E7"/>
    <w:rsid w:val="007A0549"/>
    <w:rsid w:val="007C4AC5"/>
    <w:rsid w:val="00853801"/>
    <w:rsid w:val="008758D8"/>
    <w:rsid w:val="009E3C93"/>
    <w:rsid w:val="00B061F0"/>
    <w:rsid w:val="00D72CDF"/>
    <w:rsid w:val="00DB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D9AC"/>
  <w15:chartTrackingRefBased/>
  <w15:docId w15:val="{218DEE80-65FC-472D-8189-59BED95D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Simcoe County District School Board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Cheryl</dc:creator>
  <cp:keywords/>
  <dc:description/>
  <cp:lastModifiedBy>Stephenson, Cheryl</cp:lastModifiedBy>
  <cp:revision>2</cp:revision>
  <dcterms:created xsi:type="dcterms:W3CDTF">2020-12-03T13:12:00Z</dcterms:created>
  <dcterms:modified xsi:type="dcterms:W3CDTF">2020-12-03T13:12:00Z</dcterms:modified>
</cp:coreProperties>
</file>